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D480E" w14:textId="77777777" w:rsidR="00DC2D65" w:rsidRDefault="00DC2D65">
      <w:pPr>
        <w:jc w:val="right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5515A40E" w14:textId="77777777" w:rsidR="00DC2D65" w:rsidRDefault="004E0C03">
      <w:pPr>
        <w:spacing w:beforeLines="100" w:before="312"/>
        <w:jc w:val="center"/>
        <w:outlineLvl w:val="0"/>
        <w:rPr>
          <w:rFonts w:ascii="仿宋" w:eastAsia="仿宋" w:hAnsi="仿宋" w:cs="仿宋" w:hint="eastAsia"/>
          <w:b/>
          <w:bCs/>
          <w:sz w:val="52"/>
          <w:szCs w:val="52"/>
          <w:lang w:bidi="ar"/>
        </w:rPr>
      </w:pPr>
      <w:r>
        <w:rPr>
          <w:rFonts w:ascii="仿宋" w:eastAsia="仿宋" w:hAnsi="仿宋" w:cs="仿宋" w:hint="eastAsia"/>
          <w:b/>
          <w:bCs/>
          <w:sz w:val="52"/>
          <w:szCs w:val="52"/>
          <w:lang w:bidi="ar"/>
        </w:rPr>
        <w:t>自主智能无人系统全国重点实验室</w:t>
      </w:r>
    </w:p>
    <w:p w14:paraId="7BB16584" w14:textId="77777777" w:rsidR="00DC2D65" w:rsidRDefault="004E0C03">
      <w:pPr>
        <w:spacing w:beforeLines="100" w:before="312"/>
        <w:jc w:val="center"/>
        <w:outlineLvl w:val="0"/>
        <w:rPr>
          <w:rFonts w:ascii="仿宋" w:eastAsia="仿宋" w:hAnsi="仿宋" w:cs="仿宋" w:hint="eastAsia"/>
          <w:b/>
          <w:bCs/>
          <w:sz w:val="52"/>
          <w:szCs w:val="52"/>
          <w:lang w:bidi="ar"/>
        </w:rPr>
      </w:pPr>
      <w:r>
        <w:rPr>
          <w:rFonts w:ascii="仿宋" w:eastAsia="仿宋" w:hAnsi="仿宋" w:cs="仿宋" w:hint="eastAsia"/>
          <w:b/>
          <w:bCs/>
          <w:sz w:val="52"/>
          <w:szCs w:val="52"/>
          <w:lang w:bidi="ar"/>
        </w:rPr>
        <w:t>开放课题申请书</w:t>
      </w:r>
    </w:p>
    <w:p w14:paraId="40DE2AA3" w14:textId="77777777" w:rsidR="00DC2D65" w:rsidRDefault="00DC2D65">
      <w:pPr>
        <w:spacing w:line="720" w:lineRule="auto"/>
        <w:outlineLvl w:val="0"/>
        <w:rPr>
          <w:rFonts w:ascii="方正仿宋简体" w:eastAsia="方正仿宋简体" w:hAnsi="方正仿宋简体" w:cs="方正仿宋简体" w:hint="eastAsia"/>
          <w:b/>
          <w:color w:val="000000"/>
          <w:sz w:val="32"/>
          <w:szCs w:val="32"/>
          <w:lang w:bidi="ar"/>
        </w:rPr>
      </w:pPr>
    </w:p>
    <w:p w14:paraId="76810283" w14:textId="77777777" w:rsidR="00DC2D65" w:rsidRDefault="00DC2D65">
      <w:pPr>
        <w:spacing w:line="720" w:lineRule="auto"/>
        <w:outlineLvl w:val="0"/>
        <w:rPr>
          <w:rFonts w:ascii="方正仿宋简体" w:eastAsia="方正仿宋简体" w:hAnsi="方正仿宋简体" w:cs="方正仿宋简体" w:hint="eastAsia"/>
          <w:b/>
          <w:color w:val="000000"/>
          <w:sz w:val="32"/>
          <w:szCs w:val="32"/>
          <w:lang w:bidi="ar"/>
        </w:rPr>
      </w:pPr>
    </w:p>
    <w:p w14:paraId="37BC08CE" w14:textId="77777777" w:rsidR="00DC2D65" w:rsidRDefault="00DC2D65">
      <w:pPr>
        <w:spacing w:line="720" w:lineRule="auto"/>
        <w:outlineLvl w:val="0"/>
        <w:rPr>
          <w:rFonts w:ascii="方正仿宋简体" w:eastAsia="方正仿宋简体" w:hAnsi="方正仿宋简体" w:cs="方正仿宋简体" w:hint="eastAsia"/>
          <w:b/>
          <w:color w:val="000000"/>
          <w:sz w:val="32"/>
          <w:szCs w:val="32"/>
          <w:lang w:bidi="ar"/>
        </w:rPr>
      </w:pPr>
    </w:p>
    <w:p w14:paraId="401A1795" w14:textId="77777777" w:rsidR="00DC2D65" w:rsidRDefault="004E0C03">
      <w:pPr>
        <w:spacing w:beforeLines="100" w:before="312"/>
        <w:ind w:firstLineChars="300" w:firstLine="843"/>
        <w:jc w:val="left"/>
        <w:outlineLvl w:val="0"/>
        <w:rPr>
          <w:rFonts w:ascii="仿宋" w:eastAsia="仿宋" w:hAnsi="仿宋" w:cs="仿宋" w:hint="eastAsia"/>
          <w:b/>
          <w:bCs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bidi="ar"/>
        </w:rPr>
        <w:t>课题名称：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  <w:lang w:bidi="ar"/>
        </w:rPr>
        <w:t xml:space="preserve">                                           </w:t>
      </w:r>
    </w:p>
    <w:p w14:paraId="1778420A" w14:textId="77777777" w:rsidR="00DC2D65" w:rsidRDefault="004E0C03">
      <w:pPr>
        <w:spacing w:beforeLines="100" w:before="312"/>
        <w:ind w:firstLineChars="300" w:firstLine="843"/>
        <w:jc w:val="left"/>
        <w:outlineLvl w:val="0"/>
        <w:rPr>
          <w:rFonts w:ascii="仿宋" w:eastAsia="仿宋" w:hAnsi="仿宋" w:cs="仿宋" w:hint="eastAsia"/>
          <w:b/>
          <w:bCs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bidi="ar"/>
        </w:rPr>
        <w:t>课题负责人：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  <w:lang w:bidi="ar"/>
        </w:rPr>
        <w:t xml:space="preserve">                                         </w:t>
      </w:r>
    </w:p>
    <w:p w14:paraId="7067D53D" w14:textId="77777777" w:rsidR="00DC2D65" w:rsidRDefault="004E0C03">
      <w:pPr>
        <w:spacing w:beforeLines="100" w:before="312"/>
        <w:ind w:firstLineChars="300" w:firstLine="843"/>
        <w:jc w:val="left"/>
        <w:outlineLvl w:val="0"/>
        <w:rPr>
          <w:rFonts w:ascii="仿宋" w:eastAsia="仿宋" w:hAnsi="仿宋" w:cs="仿宋" w:hint="eastAsia"/>
          <w:b/>
          <w:bCs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bidi="ar"/>
        </w:rPr>
        <w:t>联系电话：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  <w:lang w:bidi="ar"/>
        </w:rPr>
        <w:t xml:space="preserve">                                           </w:t>
      </w:r>
    </w:p>
    <w:p w14:paraId="598B54FB" w14:textId="77777777" w:rsidR="00DC2D65" w:rsidRDefault="004E0C03">
      <w:pPr>
        <w:spacing w:beforeLines="100" w:before="312"/>
        <w:ind w:firstLineChars="300" w:firstLine="843"/>
        <w:jc w:val="left"/>
        <w:outlineLvl w:val="0"/>
        <w:rPr>
          <w:rFonts w:ascii="仿宋" w:eastAsia="仿宋" w:hAnsi="仿宋" w:cs="仿宋" w:hint="eastAsia"/>
          <w:b/>
          <w:bCs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bidi="ar"/>
        </w:rPr>
        <w:t>邮箱：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  <w:lang w:bidi="ar"/>
        </w:rPr>
        <w:t xml:space="preserve">                                               </w:t>
      </w:r>
    </w:p>
    <w:p w14:paraId="7D77ED27" w14:textId="77777777" w:rsidR="00DC2D65" w:rsidRDefault="004E0C03">
      <w:pPr>
        <w:spacing w:beforeLines="100" w:before="312"/>
        <w:ind w:firstLineChars="300" w:firstLine="843"/>
        <w:jc w:val="left"/>
        <w:outlineLvl w:val="0"/>
        <w:rPr>
          <w:rFonts w:ascii="方正仿宋简体" w:eastAsia="方正仿宋简体" w:hAnsi="方正仿宋简体" w:cs="方正仿宋简体" w:hint="eastAsia"/>
          <w:b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bidi="ar"/>
        </w:rPr>
        <w:t>执行时间：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  <w:lang w:bidi="ar"/>
        </w:rPr>
        <w:t xml:space="preserve">                                           </w:t>
      </w:r>
    </w:p>
    <w:p w14:paraId="65746FE8" w14:textId="77777777" w:rsidR="00DC2D65" w:rsidRDefault="00DC2D65">
      <w:pPr>
        <w:spacing w:line="480" w:lineRule="auto"/>
        <w:outlineLvl w:val="0"/>
        <w:rPr>
          <w:rFonts w:ascii="仿宋" w:eastAsia="仿宋" w:hAnsi="仿宋" w:cs="仿宋" w:hint="eastAsia"/>
          <w:b/>
          <w:color w:val="000000"/>
          <w:sz w:val="32"/>
          <w:szCs w:val="32"/>
          <w:lang w:bidi="ar"/>
        </w:rPr>
      </w:pPr>
    </w:p>
    <w:p w14:paraId="0F6459AF" w14:textId="77777777" w:rsidR="00DC2D65" w:rsidRDefault="00DC2D65">
      <w:pPr>
        <w:spacing w:line="480" w:lineRule="auto"/>
        <w:outlineLvl w:val="0"/>
        <w:rPr>
          <w:rFonts w:ascii="仿宋" w:eastAsia="仿宋" w:hAnsi="仿宋" w:cs="仿宋" w:hint="eastAsia"/>
          <w:b/>
          <w:color w:val="000000"/>
          <w:sz w:val="32"/>
          <w:szCs w:val="32"/>
          <w:lang w:bidi="ar"/>
        </w:rPr>
      </w:pPr>
    </w:p>
    <w:p w14:paraId="22F1A7CA" w14:textId="5DA7FB16" w:rsidR="00DC2D65" w:rsidRDefault="004E0C03">
      <w:pPr>
        <w:spacing w:line="480" w:lineRule="auto"/>
        <w:jc w:val="center"/>
        <w:outlineLvl w:val="0"/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lang w:bidi="ar"/>
        </w:rPr>
        <w:t>二〇二</w:t>
      </w:r>
      <w:r w:rsidR="00D05A61">
        <w:rPr>
          <w:rFonts w:ascii="仿宋" w:eastAsia="仿宋" w:hAnsi="仿宋" w:cs="仿宋" w:hint="eastAsia"/>
          <w:b/>
          <w:color w:val="000000"/>
          <w:sz w:val="32"/>
          <w:szCs w:val="32"/>
          <w:lang w:bidi="ar"/>
        </w:rPr>
        <w:t>五</w:t>
      </w:r>
      <w:r>
        <w:rPr>
          <w:rFonts w:ascii="仿宋" w:eastAsia="仿宋" w:hAnsi="仿宋" w:cs="仿宋" w:hint="eastAsia"/>
          <w:b/>
          <w:color w:val="000000"/>
          <w:sz w:val="32"/>
          <w:szCs w:val="32"/>
          <w:lang w:bidi="ar"/>
        </w:rPr>
        <w:t>年九月</w:t>
      </w:r>
    </w:p>
    <w:p w14:paraId="080D28E5" w14:textId="77777777" w:rsidR="00DC2D65" w:rsidRDefault="00DC2D65">
      <w:pPr>
        <w:spacing w:line="360" w:lineRule="auto"/>
        <w:rPr>
          <w:rFonts w:ascii="Times New Roman" w:eastAsia="宋体" w:hAnsi="Times New Roman" w:cs="Times New Roman"/>
          <w:lang w:bidi="ar"/>
        </w:rPr>
        <w:sectPr w:rsidR="00DC2D65">
          <w:pgSz w:w="11906" w:h="16838"/>
          <w:pgMar w:top="2098" w:right="1304" w:bottom="1984" w:left="1304" w:header="851" w:footer="992" w:gutter="0"/>
          <w:pgNumType w:start="1"/>
          <w:cols w:space="425"/>
          <w:docGrid w:type="lines" w:linePitch="312"/>
        </w:sectPr>
      </w:pPr>
    </w:p>
    <w:p w14:paraId="472E1337" w14:textId="77777777" w:rsidR="00DC2D65" w:rsidRDefault="004E0C03">
      <w:pPr>
        <w:jc w:val="center"/>
        <w:rPr>
          <w:rFonts w:ascii="仿宋" w:eastAsia="仿宋" w:hAnsi="仿宋" w:cs="仿宋" w:hint="eastAsia"/>
          <w:b/>
          <w:bCs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bidi="ar"/>
        </w:rPr>
        <w:lastRenderedPageBreak/>
        <w:t>填报说明</w:t>
      </w:r>
    </w:p>
    <w:p w14:paraId="09238BA4" w14:textId="77777777" w:rsidR="00DC2D65" w:rsidRDefault="004E0C03">
      <w:pPr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  <w:lang w:bidi="ar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一、申请书各项内容，要实事求是，逐条认真填写。表达要明确、严谨，字迹要清晰易辨。外来词语要同时用原文和中文表达。第一次出现的缩写词，须注出名称。</w:t>
      </w:r>
    </w:p>
    <w:p w14:paraId="1C3AB3A7" w14:textId="77777777" w:rsidR="00DC2D65" w:rsidRDefault="004E0C03">
      <w:pPr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  <w:lang w:bidi="ar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二、部分栏目填写的要求</w:t>
      </w:r>
    </w:p>
    <w:p w14:paraId="62484EC5" w14:textId="77777777" w:rsidR="00DC2D65" w:rsidRDefault="004E0C03">
      <w:pPr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  <w:lang w:bidi="ar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项目名称——应确切反应研究内容和范围，最多不超过25个汉字（包括标点符号）</w:t>
      </w:r>
    </w:p>
    <w:p w14:paraId="71CA38A3" w14:textId="77777777" w:rsidR="00DC2D65" w:rsidRDefault="004E0C03">
      <w:pPr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  <w:lang w:bidi="ar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项目组主要成员——指在项目组内对学术思想、技术路线的制定与理论分析及对项目的完成其重要作用的人员。</w:t>
      </w:r>
    </w:p>
    <w:p w14:paraId="6DD99E2E" w14:textId="77777777" w:rsidR="00DC2D65" w:rsidRDefault="004E0C03">
      <w:pPr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  <w:lang w:bidi="ar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三、申请书用A4纸打印，可请自行加页。申请书一式四份（原件），由所在单位审查签署意见后，邮寄至我实验室，同时报送电子版申请书。</w:t>
      </w:r>
    </w:p>
    <w:p w14:paraId="798ED942" w14:textId="77777777" w:rsidR="00DC2D65" w:rsidRDefault="004E0C03">
      <w:pPr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  <w:lang w:bidi="ar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四、下列人员不得作为基金负责人提出申请，但可以作为成员参与研究。</w:t>
      </w:r>
    </w:p>
    <w:p w14:paraId="4C8B82D9" w14:textId="77777777" w:rsidR="00DC2D65" w:rsidRDefault="004E0C03">
      <w:pPr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  <w:lang w:bidi="ar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1、已离退休科研人员</w:t>
      </w:r>
    </w:p>
    <w:p w14:paraId="28FF2592" w14:textId="77777777" w:rsidR="00DC2D65" w:rsidRDefault="004E0C03">
      <w:pPr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  <w:lang w:bidi="ar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2、申请单位兼职科研人员</w:t>
      </w:r>
    </w:p>
    <w:p w14:paraId="197A0764" w14:textId="77777777" w:rsidR="00DC2D65" w:rsidRDefault="004E0C03">
      <w:pPr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  <w:lang w:bidi="ar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3、在读研究生及在站博士后</w:t>
      </w:r>
    </w:p>
    <w:p w14:paraId="17564849" w14:textId="261000B6" w:rsidR="00DC2D65" w:rsidRDefault="004E0C03">
      <w:pPr>
        <w:ind w:firstLineChars="200" w:firstLine="560"/>
        <w:jc w:val="left"/>
        <w:rPr>
          <w:rFonts w:ascii="方正仿宋简体" w:eastAsia="方正仿宋简体" w:hAnsi="方正仿宋简体" w:cs="方正仿宋简体" w:hint="eastAsia"/>
          <w:color w:val="000000"/>
          <w:sz w:val="24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五、凡受本开放基金课题资助完成的研究成果包括专著、论文、软件、数据库等均应署本重点实验室名称，专利申请、技术成果转让按国家有关规定办理。申报奖励按国家有关规定办理。本实验室名称为“自主智能无人系统全国重点实验室”，英文名称为</w:t>
      </w:r>
      <w:r>
        <w:rPr>
          <w:rFonts w:ascii="Times New Roman" w:eastAsia="仿宋" w:hAnsi="Times New Roman" w:cs="Times New Roman"/>
          <w:sz w:val="28"/>
          <w:szCs w:val="28"/>
          <w:lang w:bidi="ar"/>
        </w:rPr>
        <w:t>“</w:t>
      </w:r>
      <w:r w:rsidR="00D05A61">
        <w:rPr>
          <w:rFonts w:ascii="Times New Roman" w:eastAsia="仿宋" w:hAnsi="Times New Roman" w:cs="Times New Roman" w:hint="eastAsia"/>
          <w:sz w:val="28"/>
          <w:szCs w:val="28"/>
          <w:lang w:bidi="ar"/>
        </w:rPr>
        <w:t>State</w:t>
      </w:r>
      <w:r>
        <w:rPr>
          <w:rFonts w:ascii="Times New Roman" w:eastAsia="仿宋" w:hAnsi="Times New Roman" w:cs="Times New Roman"/>
          <w:sz w:val="28"/>
          <w:szCs w:val="28"/>
          <w:lang w:bidi="ar"/>
        </w:rPr>
        <w:t xml:space="preserve"> Key </w:t>
      </w:r>
      <w:r w:rsidR="00D05A61" w:rsidRPr="00D05A61">
        <w:rPr>
          <w:rFonts w:ascii="Times New Roman" w:eastAsia="仿宋" w:hAnsi="Times New Roman" w:cs="Times New Roman"/>
          <w:sz w:val="28"/>
          <w:szCs w:val="28"/>
          <w:lang w:bidi="ar"/>
        </w:rPr>
        <w:t>Laboratory</w:t>
      </w:r>
      <w:r>
        <w:rPr>
          <w:rFonts w:ascii="Times New Roman" w:eastAsia="仿宋" w:hAnsi="Times New Roman" w:cs="Times New Roman"/>
          <w:sz w:val="28"/>
          <w:szCs w:val="28"/>
          <w:lang w:bidi="ar"/>
        </w:rPr>
        <w:t xml:space="preserve"> of Autonomous Intelligent Unmanned System</w:t>
      </w:r>
      <w:r w:rsidR="001A2A5D">
        <w:rPr>
          <w:rFonts w:ascii="Times New Roman" w:eastAsia="仿宋" w:hAnsi="Times New Roman" w:cs="Times New Roman" w:hint="eastAsia"/>
          <w:sz w:val="28"/>
          <w:szCs w:val="28"/>
          <w:lang w:bidi="ar"/>
        </w:rPr>
        <w:t>s</w:t>
      </w:r>
      <w:r>
        <w:rPr>
          <w:rFonts w:ascii="Times New Roman" w:eastAsia="仿宋" w:hAnsi="Times New Roman" w:cs="Times New Roman"/>
          <w:sz w:val="28"/>
          <w:szCs w:val="28"/>
          <w:lang w:bidi="ar"/>
        </w:rPr>
        <w:t>）</w:t>
      </w:r>
      <w:r>
        <w:rPr>
          <w:rFonts w:ascii="Times New Roman" w:eastAsia="仿宋" w:hAnsi="Times New Roman" w:cs="Times New Roman"/>
          <w:sz w:val="28"/>
          <w:szCs w:val="28"/>
          <w:lang w:bidi="ar"/>
        </w:rPr>
        <w:t>”</w:t>
      </w:r>
      <w:r>
        <w:rPr>
          <w:rFonts w:ascii="仿宋" w:eastAsia="仿宋" w:hAnsi="仿宋" w:cs="仿宋" w:hint="eastAsia"/>
          <w:sz w:val="28"/>
          <w:szCs w:val="28"/>
          <w:lang w:bidi="ar"/>
        </w:rPr>
        <w:t>。</w:t>
      </w:r>
    </w:p>
    <w:p w14:paraId="5E46CACB" w14:textId="77777777" w:rsidR="00DC2D65" w:rsidRDefault="00DC2D65">
      <w:pPr>
        <w:rPr>
          <w:rFonts w:ascii="Times New Roman" w:eastAsia="宋体" w:hAnsi="Times New Roman" w:cs="Times New Roman"/>
          <w:lang w:bidi="ar"/>
        </w:rPr>
        <w:sectPr w:rsidR="00DC2D65">
          <w:pgSz w:w="11906" w:h="16838"/>
          <w:pgMar w:top="1440" w:right="1080" w:bottom="1440" w:left="1080" w:header="851" w:footer="992" w:gutter="0"/>
          <w:cols w:space="425"/>
          <w:docGrid w:type="lines" w:linePitch="579"/>
        </w:sectPr>
      </w:pPr>
    </w:p>
    <w:p w14:paraId="71B77B61" w14:textId="77777777" w:rsidR="00DC2D65" w:rsidRDefault="004E0C03">
      <w:pPr>
        <w:outlineLvl w:val="0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lang w:bidi="ar"/>
        </w:rPr>
        <w:lastRenderedPageBreak/>
        <w:t>一、基本信息简表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280"/>
        <w:gridCol w:w="621"/>
        <w:gridCol w:w="448"/>
        <w:gridCol w:w="485"/>
        <w:gridCol w:w="107"/>
        <w:gridCol w:w="1136"/>
        <w:gridCol w:w="930"/>
        <w:gridCol w:w="1138"/>
        <w:gridCol w:w="1314"/>
        <w:gridCol w:w="2349"/>
      </w:tblGrid>
      <w:tr w:rsidR="00DC2D65" w14:paraId="752C73FB" w14:textId="77777777"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25C1D4" w14:textId="77777777" w:rsidR="00DC2D65" w:rsidRDefault="004E0C03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课题负责人信息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C2F9" w14:textId="77777777" w:rsidR="00DC2D65" w:rsidRDefault="004E0C03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8E15" w14:textId="77777777" w:rsidR="00DC2D65" w:rsidRDefault="00DC2D65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9236" w14:textId="77777777" w:rsidR="00DC2D65" w:rsidRDefault="004E0C03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性别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A172" w14:textId="77777777" w:rsidR="00DC2D65" w:rsidRDefault="00DC2D65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8214" w14:textId="77777777" w:rsidR="00DC2D65" w:rsidRDefault="004E0C03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出生年月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AB4C" w14:textId="77777777" w:rsidR="00DC2D65" w:rsidRDefault="00DC2D65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C2D65" w14:paraId="56CFD2E2" w14:textId="77777777">
        <w:trPr>
          <w:trHeight w:val="601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4D9EBF" w14:textId="77777777" w:rsidR="00DC2D65" w:rsidRDefault="00DC2D65">
            <w:pPr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7A52" w14:textId="77777777" w:rsidR="00DC2D65" w:rsidRDefault="004E0C03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职称</w:t>
            </w:r>
          </w:p>
        </w:tc>
        <w:tc>
          <w:tcPr>
            <w:tcW w:w="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BDA5" w14:textId="77777777" w:rsidR="00DC2D65" w:rsidRDefault="00DC2D65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06AD" w14:textId="77777777" w:rsidR="00DC2D65" w:rsidRDefault="004E0C03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学位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A13C" w14:textId="77777777" w:rsidR="00DC2D65" w:rsidRDefault="00DC2D65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E0B1" w14:textId="77777777" w:rsidR="00DC2D65" w:rsidRDefault="004E0C03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移动电话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EA86" w14:textId="77777777" w:rsidR="00DC2D65" w:rsidRDefault="00DC2D65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C2D65" w14:paraId="7F4B9337" w14:textId="77777777"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572D6D" w14:textId="77777777" w:rsidR="00DC2D65" w:rsidRDefault="00DC2D65">
            <w:pPr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A112" w14:textId="77777777" w:rsidR="00DC2D65" w:rsidRDefault="004E0C03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研究领域</w:t>
            </w:r>
          </w:p>
        </w:tc>
        <w:tc>
          <w:tcPr>
            <w:tcW w:w="19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3B17" w14:textId="77777777" w:rsidR="00DC2D65" w:rsidRDefault="00DC2D65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20E6" w14:textId="77777777" w:rsidR="00DC2D65" w:rsidRDefault="004E0C03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E-mail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C535" w14:textId="77777777" w:rsidR="00DC2D65" w:rsidRDefault="00DC2D65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C2D65" w14:paraId="40FB2A76" w14:textId="77777777"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4FF66C" w14:textId="77777777" w:rsidR="00DC2D65" w:rsidRDefault="00DC2D65">
            <w:pPr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5866" w14:textId="77777777" w:rsidR="00DC2D65" w:rsidRDefault="004E0C03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通讯地址</w:t>
            </w:r>
          </w:p>
        </w:tc>
        <w:tc>
          <w:tcPr>
            <w:tcW w:w="38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46BE" w14:textId="77777777" w:rsidR="00DC2D65" w:rsidRDefault="00DC2D65">
            <w:pPr>
              <w:spacing w:line="480" w:lineRule="auto"/>
              <w:jc w:val="lef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C2D65" w14:paraId="4B046F48" w14:textId="77777777">
        <w:tc>
          <w:tcPr>
            <w:tcW w:w="14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40C0" w14:textId="77777777" w:rsidR="00DC2D65" w:rsidRDefault="004E0C03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依托单位名称</w:t>
            </w:r>
          </w:p>
        </w:tc>
        <w:tc>
          <w:tcPr>
            <w:tcW w:w="3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71BE" w14:textId="77777777" w:rsidR="00DC2D65" w:rsidRDefault="00DC2D65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C2D65" w14:paraId="0E763653" w14:textId="77777777"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CA21FF" w14:textId="77777777" w:rsidR="00DC2D65" w:rsidRDefault="004E0C03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项目基本信息</w:t>
            </w:r>
          </w:p>
        </w:tc>
        <w:tc>
          <w:tcPr>
            <w:tcW w:w="4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48A3" w14:textId="77777777" w:rsidR="00DC2D65" w:rsidRDefault="004E0C03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名称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95C3" w14:textId="77777777" w:rsidR="00DC2D65" w:rsidRDefault="004E0C03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中文</w:t>
            </w:r>
          </w:p>
        </w:tc>
        <w:tc>
          <w:tcPr>
            <w:tcW w:w="3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E649" w14:textId="77777777" w:rsidR="00DC2D65" w:rsidRDefault="00DC2D65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C2D65" w14:paraId="4843AD51" w14:textId="77777777">
        <w:trPr>
          <w:trHeight w:val="484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A98ABE" w14:textId="77777777" w:rsidR="00DC2D65" w:rsidRDefault="00DC2D65">
            <w:pPr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72E3" w14:textId="77777777" w:rsidR="00DC2D65" w:rsidRDefault="00DC2D65">
            <w:pPr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CC11" w14:textId="77777777" w:rsidR="00DC2D65" w:rsidRDefault="004E0C03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英文</w:t>
            </w:r>
          </w:p>
        </w:tc>
        <w:tc>
          <w:tcPr>
            <w:tcW w:w="3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0AF2" w14:textId="77777777" w:rsidR="00DC2D65" w:rsidRDefault="00DC2D65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C2D65" w14:paraId="017B3EBB" w14:textId="77777777">
        <w:trPr>
          <w:trHeight w:val="90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AF1A71" w14:textId="77777777" w:rsidR="00DC2D65" w:rsidRDefault="00DC2D65">
            <w:pPr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8915" w14:textId="77777777" w:rsidR="00DC2D65" w:rsidRDefault="004E0C03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执行时间</w:t>
            </w:r>
          </w:p>
        </w:tc>
        <w:tc>
          <w:tcPr>
            <w:tcW w:w="3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5C65" w14:textId="77777777" w:rsidR="00DC2D65" w:rsidRDefault="00DC2D65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C2D65" w14:paraId="54D39F27" w14:textId="77777777">
        <w:trPr>
          <w:trHeight w:val="660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85F7" w14:textId="77777777" w:rsidR="00DC2D65" w:rsidRDefault="004E0C03">
            <w:pPr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项目摘要（400字以内）</w:t>
            </w:r>
          </w:p>
          <w:p w14:paraId="6D877C08" w14:textId="77777777" w:rsidR="00DC2D65" w:rsidRDefault="00DC2D65">
            <w:pPr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C2D65" w14:paraId="78B24FB0" w14:textId="77777777">
        <w:trPr>
          <w:trHeight w:val="522"/>
        </w:trPr>
        <w:tc>
          <w:tcPr>
            <w:tcW w:w="6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EC48" w14:textId="77777777" w:rsidR="00DC2D65" w:rsidRDefault="004E0C03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关键词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C1B2" w14:textId="77777777" w:rsidR="00DC2D65" w:rsidRDefault="004E0C03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中文</w:t>
            </w:r>
          </w:p>
        </w:tc>
        <w:tc>
          <w:tcPr>
            <w:tcW w:w="35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6EB8" w14:textId="77777777" w:rsidR="00DC2D65" w:rsidRDefault="00DC2D65">
            <w:pPr>
              <w:spacing w:line="480" w:lineRule="auto"/>
              <w:rPr>
                <w:rFonts w:ascii="仿宋" w:eastAsia="仿宋" w:hAnsi="仿宋" w:cs="仿宋" w:hint="eastAsia"/>
                <w:color w:val="000000"/>
              </w:rPr>
            </w:pPr>
          </w:p>
        </w:tc>
      </w:tr>
      <w:tr w:rsidR="00DC2D65" w14:paraId="58278B7C" w14:textId="77777777">
        <w:tc>
          <w:tcPr>
            <w:tcW w:w="6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9BA8" w14:textId="77777777" w:rsidR="00DC2D65" w:rsidRDefault="00DC2D65">
            <w:pPr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8654" w14:textId="77777777" w:rsidR="00DC2D65" w:rsidRDefault="004E0C03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英文</w:t>
            </w:r>
          </w:p>
        </w:tc>
        <w:tc>
          <w:tcPr>
            <w:tcW w:w="35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0879" w14:textId="77777777" w:rsidR="00DC2D65" w:rsidRDefault="00DC2D65">
            <w:pPr>
              <w:spacing w:line="480" w:lineRule="auto"/>
              <w:rPr>
                <w:rFonts w:ascii="仿宋" w:eastAsia="仿宋" w:hAnsi="仿宋" w:cs="仿宋" w:hint="eastAsia"/>
                <w:color w:val="000000"/>
                <w:lang w:val="nb-NO"/>
              </w:rPr>
            </w:pPr>
          </w:p>
        </w:tc>
      </w:tr>
    </w:tbl>
    <w:p w14:paraId="6E17DECE" w14:textId="77777777" w:rsidR="00DC2D65" w:rsidRDefault="00DC2D65">
      <w:pPr>
        <w:rPr>
          <w:rFonts w:ascii="仿宋" w:eastAsia="仿宋" w:hAnsi="仿宋" w:cs="仿宋" w:hint="eastAsia"/>
          <w:lang w:bidi="ar"/>
        </w:rPr>
        <w:sectPr w:rsidR="00DC2D65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18EAFF68" w14:textId="77777777" w:rsidR="00DC2D65" w:rsidRDefault="004E0C03">
      <w:pPr>
        <w:outlineLvl w:val="0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lang w:bidi="ar"/>
        </w:rPr>
        <w:lastRenderedPageBreak/>
        <w:t>二、项目组主要成员</w:t>
      </w:r>
    </w:p>
    <w:tbl>
      <w:tblPr>
        <w:tblW w:w="48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8"/>
        <w:gridCol w:w="1373"/>
        <w:gridCol w:w="1171"/>
        <w:gridCol w:w="618"/>
        <w:gridCol w:w="877"/>
        <w:gridCol w:w="774"/>
        <w:gridCol w:w="2458"/>
        <w:gridCol w:w="1276"/>
      </w:tblGrid>
      <w:tr w:rsidR="00DC2D65" w14:paraId="4BA8D4F5" w14:textId="77777777">
        <w:trPr>
          <w:trHeight w:val="680"/>
          <w:jc w:val="center"/>
        </w:trPr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6ED4" w14:textId="77777777" w:rsidR="00DC2D65" w:rsidRDefault="004E0C03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bidi="ar"/>
              </w:rPr>
              <w:t>课题</w:t>
            </w:r>
          </w:p>
          <w:p w14:paraId="72C6FDD2" w14:textId="77777777" w:rsidR="00DC2D65" w:rsidRDefault="004E0C03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bidi="ar"/>
              </w:rPr>
              <w:t>主要</w:t>
            </w:r>
          </w:p>
          <w:p w14:paraId="37A014CC" w14:textId="77777777" w:rsidR="00DC2D65" w:rsidRDefault="004E0C03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bidi="ar"/>
              </w:rPr>
              <w:t>成员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1562" w14:textId="77777777" w:rsidR="00DC2D65" w:rsidRDefault="004E0C03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11A4" w14:textId="77777777" w:rsidR="00DC2D65" w:rsidRDefault="004E0C03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bidi="ar"/>
              </w:rPr>
              <w:t>出生年月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1908" w14:textId="77777777" w:rsidR="00DC2D65" w:rsidRDefault="004E0C03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bidi="ar"/>
              </w:rPr>
              <w:t>性别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ADA8" w14:textId="77777777" w:rsidR="00DC2D65" w:rsidRDefault="004E0C03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bidi="ar"/>
              </w:rPr>
              <w:t>职称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AC89" w14:textId="77777777" w:rsidR="00DC2D65" w:rsidRDefault="004E0C03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bidi="ar"/>
              </w:rPr>
              <w:t>学位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C448" w14:textId="77777777" w:rsidR="00DC2D65" w:rsidRDefault="004E0C03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bidi="ar"/>
              </w:rPr>
              <w:t>单位名称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C950" w14:textId="77777777" w:rsidR="00DC2D65" w:rsidRDefault="004E0C03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bidi="ar"/>
              </w:rPr>
              <w:t>项目分工</w:t>
            </w:r>
          </w:p>
        </w:tc>
      </w:tr>
      <w:tr w:rsidR="00DC2D65" w14:paraId="074C56E3" w14:textId="77777777">
        <w:trPr>
          <w:trHeight w:hRule="exact" w:val="1020"/>
          <w:jc w:val="center"/>
        </w:trPr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CA55" w14:textId="77777777" w:rsidR="00DC2D65" w:rsidRDefault="00DC2D65">
            <w:pPr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1E3B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4C19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7256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D448" w14:textId="77777777" w:rsidR="00DC2D65" w:rsidRDefault="00DC2D65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71D5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BB93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EC74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C2D65" w14:paraId="6E3A8BD8" w14:textId="77777777">
        <w:trPr>
          <w:trHeight w:hRule="exact" w:val="1020"/>
          <w:jc w:val="center"/>
        </w:trPr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D7D0" w14:textId="77777777" w:rsidR="00DC2D65" w:rsidRDefault="00DC2D65">
            <w:pPr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2923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F790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0C8E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898A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5A56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EFCD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5E49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C2D65" w14:paraId="7783840E" w14:textId="77777777">
        <w:trPr>
          <w:trHeight w:hRule="exact" w:val="1020"/>
          <w:jc w:val="center"/>
        </w:trPr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608D" w14:textId="77777777" w:rsidR="00DC2D65" w:rsidRDefault="00DC2D65">
            <w:pPr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7FF6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07FB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7A4B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95B7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568F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B7FB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51B8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C2D65" w14:paraId="2AFEBBBD" w14:textId="77777777">
        <w:trPr>
          <w:trHeight w:hRule="exact" w:val="1020"/>
          <w:jc w:val="center"/>
        </w:trPr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6363" w14:textId="77777777" w:rsidR="00DC2D65" w:rsidRDefault="00DC2D65">
            <w:pPr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3999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834B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11F6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8C4A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CA3F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F39B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8AB2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C2D65" w14:paraId="4B6A720A" w14:textId="77777777">
        <w:trPr>
          <w:trHeight w:hRule="exact" w:val="1020"/>
          <w:jc w:val="center"/>
        </w:trPr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E3BD" w14:textId="77777777" w:rsidR="00DC2D65" w:rsidRDefault="00DC2D65">
            <w:pPr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9EF2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1412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D87A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D146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4419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21E4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A597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C2D65" w14:paraId="0C081D13" w14:textId="77777777">
        <w:trPr>
          <w:trHeight w:hRule="exact" w:val="1020"/>
          <w:jc w:val="center"/>
        </w:trPr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DEB1" w14:textId="77777777" w:rsidR="00DC2D65" w:rsidRDefault="00DC2D65">
            <w:pPr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B851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58CE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1022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95F4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F321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895B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51DE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C2D65" w14:paraId="1D73DEC9" w14:textId="77777777">
        <w:trPr>
          <w:trHeight w:hRule="exact" w:val="1020"/>
          <w:jc w:val="center"/>
        </w:trPr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CF91" w14:textId="77777777" w:rsidR="00DC2D65" w:rsidRDefault="00DC2D65">
            <w:pPr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1F11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1F98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57F8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BEEC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AE34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2018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A36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DC2D65" w14:paraId="77F7AFD4" w14:textId="77777777">
        <w:trPr>
          <w:trHeight w:hRule="exact" w:val="1020"/>
          <w:jc w:val="center"/>
        </w:trPr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E205" w14:textId="77777777" w:rsidR="00DC2D65" w:rsidRDefault="00DC2D65">
            <w:pPr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D134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970A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E355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2C5F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90E0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5248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976B" w14:textId="77777777" w:rsidR="00DC2D65" w:rsidRDefault="00DC2D65">
            <w:pPr>
              <w:spacing w:line="56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</w:tr>
    </w:tbl>
    <w:p w14:paraId="416C7E93" w14:textId="77777777" w:rsidR="00DC2D65" w:rsidRDefault="004E0C03">
      <w:pPr>
        <w:rPr>
          <w:rFonts w:ascii="仿宋" w:eastAsia="仿宋" w:hAnsi="仿宋" w:cs="仿宋" w:hint="eastAsia"/>
          <w:color w:val="000000"/>
          <w:sz w:val="24"/>
          <w:lang w:bidi="ar"/>
        </w:rPr>
      </w:pPr>
      <w:r>
        <w:rPr>
          <w:rFonts w:ascii="仿宋" w:eastAsia="仿宋" w:hAnsi="仿宋" w:cs="仿宋" w:hint="eastAsia"/>
          <w:color w:val="000000"/>
          <w:sz w:val="24"/>
          <w:lang w:bidi="ar"/>
        </w:rPr>
        <w:t>说明：表中第一行请填写课题负责人信息。</w:t>
      </w:r>
    </w:p>
    <w:p w14:paraId="6801C3B6" w14:textId="77777777" w:rsidR="00DC2D65" w:rsidRDefault="004E0C03">
      <w:pP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24"/>
          <w:lang w:bidi="ar"/>
        </w:rPr>
        <w:br w:type="page"/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lang w:bidi="ar"/>
        </w:rPr>
        <w:lastRenderedPageBreak/>
        <w:t>三、申请书正文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DC2D65" w14:paraId="003D5E05" w14:textId="77777777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08D1" w14:textId="7DE09687" w:rsidR="00DC2D65" w:rsidRDefault="004E0C03">
            <w:pP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  <w:lang w:bidi="ar"/>
              </w:rPr>
              <w:t>（一）、立项依据与研究内容（</w:t>
            </w:r>
            <w:r w:rsidR="009430DC">
              <w:rPr>
                <w:rFonts w:ascii="仿宋" w:eastAsia="仿宋" w:hAnsi="仿宋" w:cs="仿宋"/>
                <w:b/>
                <w:color w:val="000000"/>
                <w:sz w:val="28"/>
                <w:szCs w:val="28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  <w:lang w:bidi="ar"/>
              </w:rPr>
              <w:t>000字以内）</w:t>
            </w:r>
          </w:p>
        </w:tc>
      </w:tr>
      <w:tr w:rsidR="00DC2D65" w14:paraId="1D025062" w14:textId="77777777">
        <w:trPr>
          <w:trHeight w:val="806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CC76" w14:textId="77777777" w:rsidR="00DC2D65" w:rsidRDefault="004E0C03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1、立项依据（附主要参考文献目录）</w:t>
            </w:r>
          </w:p>
          <w:p w14:paraId="60BF5A5B" w14:textId="77777777" w:rsidR="00DC2D65" w:rsidRDefault="004E0C03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（1）研究目的</w:t>
            </w:r>
          </w:p>
          <w:p w14:paraId="76425453" w14:textId="77777777" w:rsidR="00DC2D65" w:rsidRDefault="004E0C03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（2）研究意义</w:t>
            </w:r>
          </w:p>
          <w:p w14:paraId="09AC33B0" w14:textId="77777777" w:rsidR="00DC2D65" w:rsidRDefault="004E0C03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（3）目前国内外技术发展现状和发展趋势</w:t>
            </w:r>
          </w:p>
          <w:p w14:paraId="66EA946B" w14:textId="77777777" w:rsidR="00DC2D65" w:rsidRDefault="004E0C03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2、研究目标及主要研究内容、主要创新点</w:t>
            </w:r>
          </w:p>
          <w:p w14:paraId="2C2655FE" w14:textId="77777777" w:rsidR="00DC2D65" w:rsidRDefault="004E0C03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（1）研究目标</w:t>
            </w:r>
          </w:p>
          <w:p w14:paraId="5B1D4271" w14:textId="77777777" w:rsidR="00DC2D65" w:rsidRDefault="004E0C03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（2）研究内容</w:t>
            </w:r>
          </w:p>
          <w:p w14:paraId="333CD94E" w14:textId="77777777" w:rsidR="00DC2D65" w:rsidRDefault="004E0C03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（3）关键技术及难点</w:t>
            </w:r>
          </w:p>
          <w:p w14:paraId="3054B687" w14:textId="77777777" w:rsidR="00DC2D65" w:rsidRDefault="004E0C03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（4）主要创新点</w:t>
            </w:r>
          </w:p>
          <w:p w14:paraId="140B4C9D" w14:textId="77777777" w:rsidR="00DC2D65" w:rsidRDefault="004E0C03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（5）拟解决的问题</w:t>
            </w:r>
          </w:p>
          <w:p w14:paraId="1BBE0E5B" w14:textId="77777777" w:rsidR="00DC2D65" w:rsidRDefault="004E0C03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3、年度研究计划及预期研究成果</w:t>
            </w:r>
          </w:p>
          <w:p w14:paraId="109F22B9" w14:textId="77777777" w:rsidR="00DC2D65" w:rsidRDefault="004E0C03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（1）年度研究计划及年度成果</w:t>
            </w:r>
          </w:p>
          <w:p w14:paraId="631D9F04" w14:textId="77777777" w:rsidR="00DC2D65" w:rsidRDefault="004E0C03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（2）拟形成知识产权类型（论文、专利、标准等）及精确的数量（如x区SCIx篇；申报发明专利x项；成功申报国家标准x项）</w:t>
            </w:r>
          </w:p>
          <w:p w14:paraId="62B3FEC8" w14:textId="77777777" w:rsidR="00DC2D65" w:rsidRDefault="004E0C03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4、实施的可行性分析</w:t>
            </w:r>
          </w:p>
          <w:p w14:paraId="7CD53DE9" w14:textId="77777777" w:rsidR="00DC2D65" w:rsidRDefault="004E0C03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（1）预期成果的应用前景及预期效益分析</w:t>
            </w:r>
          </w:p>
          <w:p w14:paraId="03CA16CB" w14:textId="77777777" w:rsidR="00DC2D65" w:rsidRDefault="004E0C03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（2）知识产权可行性分析</w:t>
            </w:r>
          </w:p>
          <w:p w14:paraId="1B83FBDD" w14:textId="77777777" w:rsidR="00DC2D65" w:rsidRDefault="004E0C03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（3）成果转化可行性分析</w:t>
            </w:r>
          </w:p>
        </w:tc>
      </w:tr>
      <w:tr w:rsidR="00DC2D65" w14:paraId="40EC8385" w14:textId="77777777">
        <w:trPr>
          <w:trHeight w:val="41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F40F" w14:textId="72BC5A88" w:rsidR="00DC2D65" w:rsidRDefault="004E0C03">
            <w:pP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  <w:lang w:bidi="ar"/>
              </w:rPr>
              <w:t>（二）、研究基础和工作条件（</w:t>
            </w:r>
            <w:r w:rsidR="009430DC">
              <w:rPr>
                <w:rFonts w:ascii="仿宋" w:eastAsia="仿宋" w:hAnsi="仿宋" w:cs="仿宋"/>
                <w:b/>
                <w:color w:val="000000"/>
                <w:sz w:val="28"/>
                <w:szCs w:val="28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  <w:lang w:bidi="ar"/>
              </w:rPr>
              <w:t>000字以内）</w:t>
            </w:r>
          </w:p>
        </w:tc>
      </w:tr>
      <w:tr w:rsidR="00DC2D65" w14:paraId="21DC2ED6" w14:textId="77777777">
        <w:trPr>
          <w:trHeight w:val="254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9E94" w14:textId="77777777" w:rsidR="00DC2D65" w:rsidRDefault="004E0C03">
            <w:pPr>
              <w:spacing w:beforeLines="50" w:before="289" w:line="44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1、工作基础</w:t>
            </w:r>
          </w:p>
          <w:p w14:paraId="7E87C178" w14:textId="77777777" w:rsidR="00DC2D65" w:rsidRDefault="004E0C03">
            <w:pPr>
              <w:spacing w:line="44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2、工作条件</w:t>
            </w:r>
          </w:p>
          <w:p w14:paraId="3CAA00DD" w14:textId="77777777" w:rsidR="00DC2D65" w:rsidRDefault="004E0C03">
            <w:pPr>
              <w:spacing w:line="44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3、申请人简历</w:t>
            </w:r>
          </w:p>
          <w:p w14:paraId="3CAA6B74" w14:textId="77777777" w:rsidR="00DC2D65" w:rsidRDefault="004E0C03">
            <w:pPr>
              <w:spacing w:line="44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4、承担科研项目情况</w:t>
            </w:r>
          </w:p>
        </w:tc>
      </w:tr>
    </w:tbl>
    <w:p w14:paraId="0CC9A3A1" w14:textId="77777777" w:rsidR="00DC2D65" w:rsidRDefault="004E0C03">
      <w:pPr>
        <w:rPr>
          <w:rFonts w:ascii="仿宋" w:eastAsia="仿宋" w:hAnsi="仿宋" w:cs="仿宋" w:hint="eastAsia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br w:type="page"/>
      </w:r>
    </w:p>
    <w:p w14:paraId="5BE84021" w14:textId="77777777" w:rsidR="00DC2D65" w:rsidRDefault="004E0C03">
      <w:pPr>
        <w:outlineLvl w:val="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lastRenderedPageBreak/>
        <w:t>四、经费预算                               （单位： 万元）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1"/>
        <w:gridCol w:w="1952"/>
        <w:gridCol w:w="2767"/>
      </w:tblGrid>
      <w:tr w:rsidR="00DC2D65" w14:paraId="3DC5339A" w14:textId="77777777">
        <w:trPr>
          <w:trHeight w:hRule="exact" w:val="1657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1556" w14:textId="77777777" w:rsidR="00DC2D65" w:rsidRDefault="004E0C03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科    目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6DA4" w14:textId="77777777" w:rsidR="00DC2D65" w:rsidRDefault="004E0C03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预算金额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BC77" w14:textId="77777777" w:rsidR="00DC2D65" w:rsidRDefault="004E0C03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备注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2F5496" w:themeColor="accent5" w:themeShade="BF"/>
                <w:sz w:val="24"/>
                <w:lang w:bidi="ar"/>
              </w:rPr>
              <w:t>（计算依据与说明）</w:t>
            </w:r>
          </w:p>
        </w:tc>
      </w:tr>
      <w:tr w:rsidR="00DC2D65" w14:paraId="01234141" w14:textId="77777777">
        <w:trPr>
          <w:trHeight w:hRule="exact" w:val="1191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19FA" w14:textId="77777777" w:rsidR="00DC2D65" w:rsidRDefault="004E0C03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1、材料费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B688" w14:textId="77777777" w:rsidR="00DC2D65" w:rsidRDefault="00DC2D65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ACB4" w14:textId="77777777" w:rsidR="00DC2D65" w:rsidRDefault="00DC2D65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DC2D65" w14:paraId="15EA95BE" w14:textId="77777777">
        <w:trPr>
          <w:trHeight w:hRule="exact" w:val="1191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408B" w14:textId="77777777" w:rsidR="00DC2D65" w:rsidRDefault="004E0C03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2、差旅/会议/国际合作与交流费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CDAE" w14:textId="77777777" w:rsidR="00DC2D65" w:rsidRDefault="00DC2D65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0A80" w14:textId="77777777" w:rsidR="00DC2D65" w:rsidRDefault="00DC2D65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DC2D65" w14:paraId="790526C8" w14:textId="77777777">
        <w:trPr>
          <w:trHeight w:hRule="exact" w:val="1191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D413" w14:textId="77777777" w:rsidR="00DC2D65" w:rsidRDefault="004E0C03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3、出版/文献/信息传播/知识产权事务费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7F6F" w14:textId="77777777" w:rsidR="00DC2D65" w:rsidRDefault="00DC2D65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E4BD" w14:textId="77777777" w:rsidR="00DC2D65" w:rsidRDefault="00DC2D65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DC2D65" w14:paraId="1114BE4A" w14:textId="77777777">
        <w:trPr>
          <w:trHeight w:hRule="exact" w:val="1191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A7A9" w14:textId="77777777" w:rsidR="00DC2D65" w:rsidRDefault="004E0C03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4、专家咨询评审费/劳务费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5E0C" w14:textId="77777777" w:rsidR="00DC2D65" w:rsidRDefault="00DC2D65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7E9B" w14:textId="77777777" w:rsidR="00DC2D65" w:rsidRDefault="00DC2D65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C2D65" w14:paraId="093EBCF0" w14:textId="77777777">
        <w:trPr>
          <w:trHeight w:hRule="exact" w:val="1191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D0A0" w14:textId="77777777" w:rsidR="00DC2D65" w:rsidRDefault="004E0C03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5、其他费用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FD4A" w14:textId="77777777" w:rsidR="00DC2D65" w:rsidRDefault="00DC2D65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D973" w14:textId="77777777" w:rsidR="00DC2D65" w:rsidRDefault="00DC2D65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C2D65" w14:paraId="7B73BB45" w14:textId="77777777">
        <w:trPr>
          <w:trHeight w:hRule="exact" w:val="831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BCF0" w14:textId="77777777" w:rsidR="00DC2D65" w:rsidRDefault="004E0C03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合   计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DB8D" w14:textId="77777777" w:rsidR="00DC2D65" w:rsidRDefault="00DC2D65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D950" w14:textId="77777777" w:rsidR="00DC2D65" w:rsidRDefault="00DC2D65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</w:tbl>
    <w:p w14:paraId="486B5FAD" w14:textId="77777777" w:rsidR="00DC2D65" w:rsidRDefault="004E0C03">
      <w:pPr>
        <w:spacing w:line="216" w:lineRule="auto"/>
        <w:outlineLvl w:val="0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lang w:bidi="ar"/>
        </w:rPr>
        <w:t>注：1、申报单位应具备独立完成申报任务的能力，原则上不支持外委、外协、测试化验加工费的预算和发生。</w:t>
      </w:r>
    </w:p>
    <w:p w14:paraId="1CD535E4" w14:textId="77777777" w:rsidR="00DC2D65" w:rsidRDefault="004E0C03">
      <w:pPr>
        <w:numPr>
          <w:ilvl w:val="0"/>
          <w:numId w:val="1"/>
        </w:numPr>
        <w:spacing w:line="216" w:lineRule="auto"/>
        <w:outlineLvl w:val="0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lang w:bidi="ar"/>
        </w:rPr>
        <w:t>预算的编制与执行应符合国家、发布单位和申报单位财务管理有关规定。</w:t>
      </w:r>
    </w:p>
    <w:p w14:paraId="04D1548B" w14:textId="77777777" w:rsidR="00DC2D65" w:rsidRDefault="004E0C03">
      <w:pPr>
        <w:numPr>
          <w:ilvl w:val="0"/>
          <w:numId w:val="1"/>
        </w:numPr>
        <w:spacing w:line="216" w:lineRule="auto"/>
        <w:outlineLvl w:val="0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lang w:bidi="ar"/>
        </w:rPr>
        <w:t>预算编制要充分考虑研究的需要，体现必要性、科学性、合理性，原则上截止课题结题验收之日，预算执行率不低于50%，结余资金发布单位有权收回。</w:t>
      </w:r>
    </w:p>
    <w:p w14:paraId="2ACE9487" w14:textId="77777777" w:rsidR="00DC2D65" w:rsidRDefault="004E0C03">
      <w:pPr>
        <w:numPr>
          <w:ilvl w:val="0"/>
          <w:numId w:val="1"/>
        </w:numPr>
        <w:spacing w:line="216" w:lineRule="auto"/>
        <w:outlineLvl w:val="0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lang w:bidi="ar"/>
        </w:rPr>
        <w:t>未尽事宜，以签署合同为准。</w:t>
      </w:r>
    </w:p>
    <w:p w14:paraId="01CDC1CA" w14:textId="77777777" w:rsidR="00DC2D65" w:rsidRDefault="004E0C03">
      <w:pPr>
        <w:outlineLvl w:val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lang w:bidi="ar"/>
        </w:rPr>
        <w:br w:type="page"/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lastRenderedPageBreak/>
        <w:t>五、申请人承诺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DC2D65" w14:paraId="5A2AB88D" w14:textId="77777777">
        <w:trPr>
          <w:trHeight w:val="40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25C7" w14:textId="77777777" w:rsidR="00DC2D65" w:rsidRDefault="004E0C03">
            <w:pPr>
              <w:spacing w:line="560" w:lineRule="exact"/>
              <w:ind w:firstLineChars="200" w:firstLine="560"/>
              <w:rPr>
                <w:rFonts w:ascii="仿宋" w:eastAsia="仿宋" w:hAnsi="仿宋" w:cs="仿宋" w:hint="eastAsia"/>
                <w:color w:val="000000"/>
                <w:sz w:val="28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32"/>
                <w:lang w:bidi="ar"/>
              </w:rPr>
              <w:t>我保证申请书内容的真实性。如获得资金支持，我将履行项目负责人的职责，严格遵守实验室开放课题的有关规定，认真完成申请书研究内容和研究成果，按时报送有关材料。</w:t>
            </w:r>
          </w:p>
          <w:p w14:paraId="1F97CA83" w14:textId="77777777" w:rsidR="00DC2D65" w:rsidRDefault="00DC2D65">
            <w:pPr>
              <w:spacing w:line="560" w:lineRule="exact"/>
              <w:ind w:firstLineChars="200" w:firstLine="560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  <w:p w14:paraId="2178DD9C" w14:textId="77777777" w:rsidR="00DC2D65" w:rsidRDefault="004E0C03">
            <w:pPr>
              <w:adjustRightInd w:val="0"/>
              <w:spacing w:line="560" w:lineRule="exact"/>
              <w:ind w:firstLineChars="400" w:firstLine="960"/>
              <w:jc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 xml:space="preserve">申请人（签字）：             </w:t>
            </w:r>
          </w:p>
          <w:p w14:paraId="5A4F2690" w14:textId="77777777" w:rsidR="00DC2D65" w:rsidRDefault="00DC2D65">
            <w:pPr>
              <w:adjustRightInd w:val="0"/>
              <w:spacing w:line="560" w:lineRule="exact"/>
              <w:ind w:firstLineChars="400" w:firstLine="960"/>
              <w:jc w:val="right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</w:p>
          <w:p w14:paraId="3A51A91F" w14:textId="77777777" w:rsidR="00DC2D65" w:rsidRDefault="004E0C03">
            <w:pPr>
              <w:adjustRightInd w:val="0"/>
              <w:spacing w:line="560" w:lineRule="exact"/>
              <w:ind w:firstLineChars="400" w:firstLine="960"/>
              <w:jc w:val="righ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年    月    日</w:t>
            </w:r>
          </w:p>
        </w:tc>
      </w:tr>
    </w:tbl>
    <w:p w14:paraId="32941A8C" w14:textId="77777777" w:rsidR="00DC2D65" w:rsidRDefault="00DC2D65">
      <w:pPr>
        <w:spacing w:line="560" w:lineRule="exact"/>
        <w:rPr>
          <w:rFonts w:ascii="仿宋" w:eastAsia="仿宋" w:hAnsi="仿宋" w:cs="仿宋" w:hint="eastAsia"/>
          <w:b/>
          <w:color w:val="000000"/>
          <w:sz w:val="28"/>
          <w:szCs w:val="28"/>
        </w:rPr>
      </w:pPr>
    </w:p>
    <w:p w14:paraId="5A6ACC7F" w14:textId="77777777" w:rsidR="00DC2D65" w:rsidRDefault="00DC2D65">
      <w:pPr>
        <w:spacing w:line="560" w:lineRule="exact"/>
        <w:outlineLvl w:val="0"/>
        <w:rPr>
          <w:rFonts w:ascii="仿宋" w:eastAsia="仿宋" w:hAnsi="仿宋" w:cs="仿宋" w:hint="eastAsia"/>
          <w:color w:val="000000"/>
          <w:sz w:val="32"/>
          <w:szCs w:val="32"/>
          <w:lang w:bidi="ar"/>
        </w:rPr>
      </w:pPr>
    </w:p>
    <w:p w14:paraId="2CB9C8AB" w14:textId="77777777" w:rsidR="00DC2D65" w:rsidRDefault="004E0C03">
      <w:pPr>
        <w:rPr>
          <w:rFonts w:ascii="仿宋" w:eastAsia="仿宋" w:hAnsi="仿宋" w:cs="仿宋" w:hint="eastAsia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br w:type="page"/>
      </w:r>
    </w:p>
    <w:p w14:paraId="25030A42" w14:textId="77777777" w:rsidR="00DC2D65" w:rsidRDefault="004E0C03">
      <w:pPr>
        <w:spacing w:line="560" w:lineRule="exact"/>
        <w:outlineLvl w:val="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lastRenderedPageBreak/>
        <w:t>六、申请人所在单位审查意见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DC2D65" w14:paraId="37CF2141" w14:textId="77777777">
        <w:trPr>
          <w:trHeight w:val="25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B903" w14:textId="77777777" w:rsidR="00DC2D65" w:rsidRDefault="00DC2D65">
            <w:pPr>
              <w:spacing w:line="560" w:lineRule="exact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  <w:p w14:paraId="0273AE82" w14:textId="77777777" w:rsidR="00DC2D65" w:rsidRDefault="00DC2D65">
            <w:pPr>
              <w:spacing w:line="560" w:lineRule="exact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  <w:p w14:paraId="22E5EE5C" w14:textId="77777777" w:rsidR="00DC2D65" w:rsidRDefault="00DC2D65">
            <w:pPr>
              <w:spacing w:line="560" w:lineRule="exact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  <w:p w14:paraId="5BE5E58B" w14:textId="77777777" w:rsidR="00DC2D65" w:rsidRDefault="00DC2D65">
            <w:pPr>
              <w:spacing w:line="560" w:lineRule="exact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  <w:p w14:paraId="2FCF8C9A" w14:textId="77777777" w:rsidR="00DC2D65" w:rsidRDefault="00DC2D65">
            <w:pPr>
              <w:spacing w:line="560" w:lineRule="exact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  <w:p w14:paraId="706D5BC1" w14:textId="77777777" w:rsidR="00DC2D65" w:rsidRDefault="004E0C03">
            <w:pPr>
              <w:spacing w:line="560" w:lineRule="exact"/>
              <w:ind w:firstLineChars="300" w:firstLine="840"/>
              <w:rPr>
                <w:rFonts w:ascii="仿宋" w:eastAsia="仿宋" w:hAnsi="仿宋" w:cs="仿宋" w:hint="eastAsia"/>
                <w:color w:val="000000"/>
                <w:sz w:val="28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32"/>
                <w:lang w:bidi="ar"/>
              </w:rPr>
              <w:t xml:space="preserve">单位领导(签章)                 单位(公章)           </w:t>
            </w:r>
          </w:p>
          <w:p w14:paraId="7F9E9912" w14:textId="77777777" w:rsidR="00DC2D65" w:rsidRDefault="00DC2D65">
            <w:pPr>
              <w:spacing w:line="560" w:lineRule="exact"/>
              <w:jc w:val="right"/>
              <w:rPr>
                <w:rFonts w:ascii="仿宋" w:eastAsia="仿宋" w:hAnsi="仿宋" w:cs="仿宋" w:hint="eastAsia"/>
                <w:color w:val="000000"/>
                <w:sz w:val="28"/>
                <w:szCs w:val="32"/>
                <w:lang w:bidi="ar"/>
              </w:rPr>
            </w:pPr>
          </w:p>
          <w:p w14:paraId="1B719D3E" w14:textId="77777777" w:rsidR="00DC2D65" w:rsidRDefault="004E0C03">
            <w:pPr>
              <w:spacing w:line="560" w:lineRule="exact"/>
              <w:jc w:val="right"/>
              <w:rPr>
                <w:rFonts w:ascii="仿宋" w:eastAsia="仿宋" w:hAnsi="仿宋" w:cs="仿宋" w:hint="eastAsia"/>
                <w:color w:val="000000"/>
                <w:sz w:val="32"/>
                <w:szCs w:val="32"/>
                <w:u w:val="thick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32"/>
                <w:lang w:bidi="ar"/>
              </w:rPr>
              <w:t xml:space="preserve">              年   月    日</w:t>
            </w:r>
          </w:p>
        </w:tc>
      </w:tr>
    </w:tbl>
    <w:p w14:paraId="5714806E" w14:textId="77777777" w:rsidR="00DC2D65" w:rsidRDefault="004E0C03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</w:p>
    <w:p w14:paraId="6F694705" w14:textId="77777777" w:rsidR="00DC2D65" w:rsidRDefault="004E0C03">
      <w:pPr>
        <w:spacing w:line="56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lastRenderedPageBreak/>
        <w:t>七、实验室评审意见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2346"/>
        <w:gridCol w:w="1673"/>
        <w:gridCol w:w="3692"/>
      </w:tblGrid>
      <w:tr w:rsidR="00DC2D65" w14:paraId="1386073D" w14:textId="77777777">
        <w:trPr>
          <w:trHeight w:val="91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CBEF" w14:textId="77777777" w:rsidR="00DC2D65" w:rsidRDefault="00DC2D65">
            <w:pPr>
              <w:spacing w:line="560" w:lineRule="exact"/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</w:pPr>
          </w:p>
          <w:p w14:paraId="359AADD2" w14:textId="77777777" w:rsidR="00DC2D65" w:rsidRDefault="00DC2D65">
            <w:pPr>
              <w:spacing w:line="560" w:lineRule="exact"/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  <w:lang w:bidi="ar"/>
              </w:rPr>
            </w:pPr>
          </w:p>
          <w:p w14:paraId="27CA6C83" w14:textId="77777777" w:rsidR="00DC2D65" w:rsidRDefault="00DC2D65">
            <w:pPr>
              <w:spacing w:line="560" w:lineRule="exact"/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  <w:lang w:bidi="ar"/>
              </w:rPr>
            </w:pPr>
          </w:p>
          <w:p w14:paraId="0BEF72A4" w14:textId="77777777" w:rsidR="00DC2D65" w:rsidRDefault="00DC2D65">
            <w:pPr>
              <w:spacing w:line="560" w:lineRule="exact"/>
              <w:ind w:firstLineChars="1600" w:firstLine="4480"/>
              <w:rPr>
                <w:rFonts w:ascii="仿宋" w:eastAsia="仿宋" w:hAnsi="仿宋" w:cs="仿宋" w:hint="eastAsia"/>
                <w:color w:val="000000"/>
                <w:sz w:val="28"/>
                <w:szCs w:val="32"/>
                <w:lang w:bidi="ar"/>
              </w:rPr>
            </w:pPr>
          </w:p>
          <w:p w14:paraId="5BD55D35" w14:textId="77777777" w:rsidR="00DC2D65" w:rsidRDefault="00DC2D65">
            <w:pPr>
              <w:spacing w:line="560" w:lineRule="exact"/>
              <w:ind w:firstLineChars="1600" w:firstLine="4480"/>
              <w:rPr>
                <w:rFonts w:ascii="仿宋" w:eastAsia="仿宋" w:hAnsi="仿宋" w:cs="仿宋" w:hint="eastAsia"/>
                <w:color w:val="000000"/>
                <w:sz w:val="28"/>
                <w:szCs w:val="32"/>
                <w:lang w:bidi="ar"/>
              </w:rPr>
            </w:pPr>
          </w:p>
          <w:p w14:paraId="4F09FB4F" w14:textId="77777777" w:rsidR="00DC2D65" w:rsidRDefault="00DC2D65">
            <w:pPr>
              <w:spacing w:line="560" w:lineRule="exact"/>
              <w:ind w:firstLineChars="1600" w:firstLine="4480"/>
              <w:rPr>
                <w:rFonts w:ascii="仿宋" w:eastAsia="仿宋" w:hAnsi="仿宋" w:cs="仿宋" w:hint="eastAsia"/>
                <w:color w:val="000000"/>
                <w:sz w:val="28"/>
                <w:szCs w:val="32"/>
                <w:lang w:bidi="ar"/>
              </w:rPr>
            </w:pPr>
          </w:p>
          <w:p w14:paraId="292DC106" w14:textId="77777777" w:rsidR="00DC2D65" w:rsidRDefault="00DC2D65">
            <w:pPr>
              <w:spacing w:line="560" w:lineRule="exact"/>
              <w:ind w:firstLineChars="1600" w:firstLine="4480"/>
              <w:rPr>
                <w:rFonts w:ascii="仿宋" w:eastAsia="仿宋" w:hAnsi="仿宋" w:cs="仿宋" w:hint="eastAsia"/>
                <w:color w:val="000000"/>
                <w:sz w:val="28"/>
                <w:szCs w:val="32"/>
                <w:lang w:bidi="ar"/>
              </w:rPr>
            </w:pPr>
          </w:p>
          <w:p w14:paraId="28E76FF5" w14:textId="77777777" w:rsidR="00DC2D65" w:rsidRDefault="004E0C03">
            <w:pPr>
              <w:spacing w:line="560" w:lineRule="exact"/>
              <w:ind w:firstLineChars="1600" w:firstLine="4480"/>
              <w:rPr>
                <w:rFonts w:ascii="仿宋" w:eastAsia="仿宋" w:hAnsi="仿宋" w:cs="仿宋" w:hint="eastAsia"/>
                <w:color w:val="000000"/>
                <w:sz w:val="28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32"/>
                <w:lang w:bidi="ar"/>
              </w:rPr>
              <w:t>实验室主任（签字）</w:t>
            </w:r>
          </w:p>
          <w:p w14:paraId="47799573" w14:textId="77777777" w:rsidR="00DC2D65" w:rsidRDefault="00DC2D65">
            <w:pPr>
              <w:spacing w:line="560" w:lineRule="exact"/>
              <w:ind w:firstLineChars="1450" w:firstLine="4060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  <w:p w14:paraId="542FE66F" w14:textId="77777777" w:rsidR="00DC2D65" w:rsidRDefault="00DC2D65">
            <w:pPr>
              <w:spacing w:line="560" w:lineRule="exact"/>
              <w:ind w:firstLineChars="1650" w:firstLine="4620"/>
              <w:rPr>
                <w:rFonts w:ascii="仿宋" w:eastAsia="仿宋" w:hAnsi="仿宋" w:cs="仿宋" w:hint="eastAsia"/>
                <w:color w:val="000000"/>
                <w:sz w:val="28"/>
                <w:szCs w:val="32"/>
                <w:lang w:bidi="ar"/>
              </w:rPr>
            </w:pPr>
          </w:p>
          <w:p w14:paraId="4999CACA" w14:textId="77777777" w:rsidR="00DC2D65" w:rsidRDefault="004E0C03">
            <w:pPr>
              <w:spacing w:line="560" w:lineRule="exact"/>
              <w:ind w:firstLineChars="1650" w:firstLine="4620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32"/>
                <w:lang w:bidi="ar"/>
              </w:rPr>
              <w:t>（单位签章）</w:t>
            </w:r>
          </w:p>
          <w:p w14:paraId="3B6EB30E" w14:textId="77777777" w:rsidR="00DC2D65" w:rsidRDefault="004E0C03">
            <w:pPr>
              <w:spacing w:line="560" w:lineRule="exact"/>
              <w:ind w:firstLineChars="1550" w:firstLine="4340"/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32"/>
                <w:lang w:bidi="ar"/>
              </w:rPr>
              <w:t xml:space="preserve">               </w:t>
            </w:r>
          </w:p>
        </w:tc>
      </w:tr>
      <w:tr w:rsidR="00DC2D65" w14:paraId="2DA9F4B0" w14:textId="77777777">
        <w:trPr>
          <w:trHeight w:val="1629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796B" w14:textId="77777777" w:rsidR="00DC2D65" w:rsidRDefault="004E0C03">
            <w:pPr>
              <w:spacing w:line="560" w:lineRule="exac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批准金额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3F7D" w14:textId="77777777" w:rsidR="00DC2D65" w:rsidRDefault="004E0C03">
            <w:pPr>
              <w:spacing w:line="560" w:lineRule="exac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 xml:space="preserve">       万元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A5EB" w14:textId="77777777" w:rsidR="00DC2D65" w:rsidRDefault="004E0C03">
            <w:pPr>
              <w:spacing w:line="560" w:lineRule="exac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批准日期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5B17" w14:textId="77777777" w:rsidR="00DC2D65" w:rsidRDefault="004E0C03">
            <w:pPr>
              <w:spacing w:line="560" w:lineRule="exact"/>
              <w:ind w:firstLineChars="300" w:firstLine="960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 xml:space="preserve">年   月   日 </w:t>
            </w:r>
          </w:p>
        </w:tc>
      </w:tr>
    </w:tbl>
    <w:p w14:paraId="5D079CCB" w14:textId="77777777" w:rsidR="00DC2D65" w:rsidRDefault="00DC2D65">
      <w:pPr>
        <w:tabs>
          <w:tab w:val="left" w:pos="1915"/>
        </w:tabs>
        <w:spacing w:line="20" w:lineRule="exac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14:paraId="5ABFBBDA" w14:textId="77777777" w:rsidR="00DC2D65" w:rsidRDefault="00DC2D65">
      <w:pPr>
        <w:tabs>
          <w:tab w:val="left" w:pos="3181"/>
        </w:tabs>
        <w:spacing w:line="560" w:lineRule="exac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14:paraId="43A42365" w14:textId="77777777" w:rsidR="00DC2D65" w:rsidRDefault="00DC2D65"/>
    <w:sectPr w:rsidR="00DC2D65">
      <w:pgSz w:w="11906" w:h="16838"/>
      <w:pgMar w:top="1440" w:right="1080" w:bottom="1440" w:left="1080" w:header="851" w:footer="992" w:gutter="0"/>
      <w:cols w:space="425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25258" w14:textId="77777777" w:rsidR="009A5101" w:rsidRDefault="009A5101" w:rsidP="002220E0">
      <w:r>
        <w:separator/>
      </w:r>
    </w:p>
  </w:endnote>
  <w:endnote w:type="continuationSeparator" w:id="0">
    <w:p w14:paraId="5BE8E87E" w14:textId="77777777" w:rsidR="009A5101" w:rsidRDefault="009A5101" w:rsidP="0022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9219C" w14:textId="77777777" w:rsidR="009A5101" w:rsidRDefault="009A5101" w:rsidP="002220E0">
      <w:r>
        <w:separator/>
      </w:r>
    </w:p>
  </w:footnote>
  <w:footnote w:type="continuationSeparator" w:id="0">
    <w:p w14:paraId="6EA7D3E0" w14:textId="77777777" w:rsidR="009A5101" w:rsidRDefault="009A5101" w:rsidP="00222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DC04CA"/>
    <w:multiLevelType w:val="multilevel"/>
    <w:tmpl w:val="B9DC04CA"/>
    <w:lvl w:ilvl="0">
      <w:start w:val="2"/>
      <w:numFmt w:val="decimal"/>
      <w:suff w:val="nothing"/>
      <w:lvlText w:val="%1、"/>
      <w:lvlJc w:val="left"/>
      <w:pPr>
        <w:tabs>
          <w:tab w:val="left" w:pos="0"/>
        </w:tabs>
        <w:ind w:left="420" w:firstLine="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38845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I2Y2M2NmQzNzZhMjhiM2ZhMjNiOWNlMTQ5MDA1YTAifQ=="/>
  </w:docVars>
  <w:rsids>
    <w:rsidRoot w:val="744E5B81"/>
    <w:rsid w:val="001A2A5D"/>
    <w:rsid w:val="002220E0"/>
    <w:rsid w:val="002864C0"/>
    <w:rsid w:val="004E0C03"/>
    <w:rsid w:val="00547E1C"/>
    <w:rsid w:val="009430DC"/>
    <w:rsid w:val="009A5101"/>
    <w:rsid w:val="00D05A61"/>
    <w:rsid w:val="00DC2D65"/>
    <w:rsid w:val="00EC54EA"/>
    <w:rsid w:val="06257970"/>
    <w:rsid w:val="07A33243"/>
    <w:rsid w:val="094D790A"/>
    <w:rsid w:val="0ACC2AB1"/>
    <w:rsid w:val="0C160487"/>
    <w:rsid w:val="0C851169"/>
    <w:rsid w:val="0DDF0D4D"/>
    <w:rsid w:val="0DEE0F90"/>
    <w:rsid w:val="0FC7248F"/>
    <w:rsid w:val="1058028C"/>
    <w:rsid w:val="11C444E1"/>
    <w:rsid w:val="12C80001"/>
    <w:rsid w:val="13406A12"/>
    <w:rsid w:val="14CB5B87"/>
    <w:rsid w:val="15AC59B8"/>
    <w:rsid w:val="15E30D63"/>
    <w:rsid w:val="17957779"/>
    <w:rsid w:val="1B742AD4"/>
    <w:rsid w:val="1C69494A"/>
    <w:rsid w:val="1CBC0BD7"/>
    <w:rsid w:val="201E4BD6"/>
    <w:rsid w:val="21E8421C"/>
    <w:rsid w:val="22D42663"/>
    <w:rsid w:val="2858552C"/>
    <w:rsid w:val="29EF3C6E"/>
    <w:rsid w:val="2AE17A5A"/>
    <w:rsid w:val="2B326508"/>
    <w:rsid w:val="2BA271EA"/>
    <w:rsid w:val="2D377E06"/>
    <w:rsid w:val="2DAC4350"/>
    <w:rsid w:val="2FCF7D88"/>
    <w:rsid w:val="310149B3"/>
    <w:rsid w:val="341E263A"/>
    <w:rsid w:val="34D16D92"/>
    <w:rsid w:val="34E645EB"/>
    <w:rsid w:val="37074CED"/>
    <w:rsid w:val="39423DBA"/>
    <w:rsid w:val="3B583D69"/>
    <w:rsid w:val="3E3A1504"/>
    <w:rsid w:val="3E8D5AD7"/>
    <w:rsid w:val="3EFC4A0B"/>
    <w:rsid w:val="40D479EE"/>
    <w:rsid w:val="42A32DAD"/>
    <w:rsid w:val="43F108B7"/>
    <w:rsid w:val="44C22EBB"/>
    <w:rsid w:val="4A743FEF"/>
    <w:rsid w:val="4ADA20A4"/>
    <w:rsid w:val="4B475260"/>
    <w:rsid w:val="4B622CF5"/>
    <w:rsid w:val="4C603C17"/>
    <w:rsid w:val="4E54216E"/>
    <w:rsid w:val="4ED52261"/>
    <w:rsid w:val="4EE65689"/>
    <w:rsid w:val="500E7481"/>
    <w:rsid w:val="50210776"/>
    <w:rsid w:val="513B13C3"/>
    <w:rsid w:val="563303E7"/>
    <w:rsid w:val="578A6C00"/>
    <w:rsid w:val="57A852D8"/>
    <w:rsid w:val="58711B6E"/>
    <w:rsid w:val="59CF4D9E"/>
    <w:rsid w:val="5FC353A5"/>
    <w:rsid w:val="613D1187"/>
    <w:rsid w:val="61E62588"/>
    <w:rsid w:val="62946B85"/>
    <w:rsid w:val="63EC2913"/>
    <w:rsid w:val="647629E6"/>
    <w:rsid w:val="6705035D"/>
    <w:rsid w:val="67E265E5"/>
    <w:rsid w:val="6DAC1227"/>
    <w:rsid w:val="6E001573"/>
    <w:rsid w:val="6EDD4754"/>
    <w:rsid w:val="716337BB"/>
    <w:rsid w:val="7375030D"/>
    <w:rsid w:val="744E5B81"/>
    <w:rsid w:val="752E4C17"/>
    <w:rsid w:val="7E192908"/>
    <w:rsid w:val="7E55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00A11A"/>
  <w15:docId w15:val="{190C8002-E1CC-4C9C-BF8D-EDB28744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22"/>
    </w:rPr>
  </w:style>
  <w:style w:type="paragraph" w:styleId="a5">
    <w:name w:val="header"/>
    <w:basedOn w:val="a"/>
    <w:link w:val="a6"/>
    <w:rsid w:val="00222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220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993</Words>
  <Characters>1063</Characters>
  <Application>Microsoft Office Word</Application>
  <DocSecurity>0</DocSecurity>
  <Lines>212</Lines>
  <Paragraphs>146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</dc:creator>
  <cp:lastModifiedBy>ping sun</cp:lastModifiedBy>
  <cp:revision>7</cp:revision>
  <dcterms:created xsi:type="dcterms:W3CDTF">2024-09-15T06:50:00Z</dcterms:created>
  <dcterms:modified xsi:type="dcterms:W3CDTF">2025-08-20T05:47:00Z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07841EFC869043FB88C5AB414904BFB4_12</vt:lpwstr>
  </property>
</Properties>
</file>